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附件1：</w:t>
      </w:r>
    </w:p>
    <w:p>
      <w:pPr>
        <w:ind w:firstLine="48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</w:t>
      </w:r>
      <w:r>
        <w:rPr>
          <w:rFonts w:hint="eastAsia"/>
          <w:b/>
          <w:bCs/>
          <w:sz w:val="30"/>
          <w:szCs w:val="30"/>
        </w:rPr>
        <w:t>21世纪马克思主义国际传播人才培养项目</w:t>
      </w:r>
      <w:r>
        <w:rPr>
          <w:rFonts w:hint="eastAsia"/>
          <w:b/>
          <w:sz w:val="30"/>
          <w:szCs w:val="30"/>
        </w:rPr>
        <w:t>”</w:t>
      </w:r>
    </w:p>
    <w:p>
      <w:pPr>
        <w:ind w:firstLine="480"/>
        <w:jc w:val="center"/>
        <w:rPr>
          <w:rFonts w:ascii="黑体" w:hAnsi="华文楷体" w:eastAsia="黑体"/>
          <w:sz w:val="24"/>
        </w:rPr>
      </w:pPr>
      <w:r>
        <w:rPr>
          <w:rFonts w:hint="eastAsia"/>
          <w:b/>
          <w:sz w:val="30"/>
          <w:szCs w:val="30"/>
        </w:rPr>
        <w:t>报名表</w:t>
      </w:r>
    </w:p>
    <w:p>
      <w:pPr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48"/>
        <w:gridCol w:w="1245"/>
        <w:gridCol w:w="996"/>
        <w:gridCol w:w="154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毕业中学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现在班级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03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考生类别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（统考、保送）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高考成绩</w:t>
            </w:r>
          </w:p>
        </w:tc>
        <w:tc>
          <w:tcPr>
            <w:tcW w:w="4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总分：             总分满分：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语文得分：         语文满分：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数学得分：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数学满分：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英语得分：         英语满分：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选择本项目的理由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申请人（签字）：</w:t>
            </w:r>
          </w:p>
          <w:p>
            <w:pPr>
              <w:ind w:firstLine="3045" w:firstLineChars="1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学院审批意见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3045" w:firstLineChars="14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学院负责人（签字）：</w:t>
            </w:r>
          </w:p>
          <w:p>
            <w:pPr>
              <w:ind w:firstLine="3045" w:firstLineChars="14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公章：</w:t>
            </w:r>
          </w:p>
          <w:p>
            <w:pPr>
              <w:ind w:firstLine="3045" w:firstLineChars="1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  月      日</w:t>
            </w:r>
          </w:p>
        </w:tc>
      </w:tr>
    </w:tbl>
    <w:p>
      <w:pPr>
        <w:rPr>
          <w:rFonts w:hint="eastAsia" w:ascii="仿宋" w:hAnsi="仿宋" w:eastAsia="仿宋" w:cs="仿宋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NjMGI2OGMwMmM2YzkyODdiNmY1OTY5ZGEzZmEifQ=="/>
  </w:docVars>
  <w:rsids>
    <w:rsidRoot w:val="5AF9D6F8"/>
    <w:rsid w:val="05114A36"/>
    <w:rsid w:val="1FDBB95F"/>
    <w:rsid w:val="44192683"/>
    <w:rsid w:val="5ADE5C4F"/>
    <w:rsid w:val="5AF9D6F8"/>
    <w:rsid w:val="7B664809"/>
    <w:rsid w:val="7BFAC3A2"/>
    <w:rsid w:val="7BFF2947"/>
    <w:rsid w:val="AEFED4D0"/>
    <w:rsid w:val="BEBFABA8"/>
    <w:rsid w:val="BFDB2049"/>
    <w:rsid w:val="CF534F5A"/>
    <w:rsid w:val="FBEAA299"/>
    <w:rsid w:val="FCF9FF34"/>
    <w:rsid w:val="FDFEFB04"/>
    <w:rsid w:val="FFD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2023-09-01T21:22:00Z</dcterms:created>
  <dc:creator>陈诗灵</dc:creator>
  <cp:lastModifiedBy>徐飞 Fay</cp:lastModifiedBy>
  <dcterms:modified xsi:type="dcterms:W3CDTF">2023-09-02T11:12:47Z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1A7D1F675ACF52283F3EF16474A739D6_43</vt:lpwstr>
  </property>
</Properties>
</file>